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9" w:type="dxa"/>
        <w:tblInd w:w="-432" w:type="dxa"/>
        <w:tblLook w:val="0000"/>
      </w:tblPr>
      <w:tblGrid>
        <w:gridCol w:w="7925"/>
        <w:gridCol w:w="540"/>
        <w:gridCol w:w="7384"/>
      </w:tblGrid>
      <w:tr w:rsidR="006640C1" w:rsidRPr="00B353C5" w:rsidTr="007060FE">
        <w:trPr>
          <w:trHeight w:val="9073"/>
        </w:trPr>
        <w:tc>
          <w:tcPr>
            <w:tcW w:w="7925" w:type="dxa"/>
          </w:tcPr>
          <w:p w:rsidR="006640C1" w:rsidRPr="0048786A" w:rsidRDefault="006640C1" w:rsidP="0048786A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6640C1" w:rsidRPr="0048786A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 xml:space="preserve">МОЛОДЁЖНОГО ПАРЛАМЕНТА </w:t>
            </w:r>
          </w:p>
          <w:p w:rsidR="006640C1" w:rsidRPr="0048786A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>МУНИЦИПАЛЬНОГО ОБРАЗОВАНИЯ «МОЖГИНСКИЙ РАЙОН»</w:t>
            </w:r>
          </w:p>
          <w:p w:rsidR="006640C1" w:rsidRPr="00B353C5" w:rsidRDefault="006640C1" w:rsidP="004878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640C1" w:rsidRPr="0048786A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 xml:space="preserve">О повестке дня </w:t>
            </w:r>
            <w:r w:rsidR="003F1070">
              <w:rPr>
                <w:rFonts w:ascii="Times New Roman" w:eastAsia="Times New Roman" w:hAnsi="Times New Roman" w:cs="Times New Roman"/>
                <w:b/>
              </w:rPr>
              <w:t>третьей</w:t>
            </w:r>
            <w:r w:rsidRPr="0048786A">
              <w:rPr>
                <w:rFonts w:ascii="Times New Roman" w:eastAsia="Times New Roman" w:hAnsi="Times New Roman" w:cs="Times New Roman"/>
                <w:b/>
              </w:rPr>
              <w:t xml:space="preserve"> сессии </w:t>
            </w:r>
          </w:p>
          <w:p w:rsidR="006640C1" w:rsidRPr="0048786A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 xml:space="preserve">Молодёжного парламента второго созыва </w:t>
            </w:r>
          </w:p>
          <w:p w:rsidR="006640C1" w:rsidRPr="0048786A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>муниципального образования «Можгинский район»</w:t>
            </w:r>
          </w:p>
          <w:p w:rsidR="006640C1" w:rsidRPr="0048786A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6640C1" w:rsidRPr="00B353C5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</w:rPr>
            </w:pPr>
          </w:p>
          <w:p w:rsidR="006640C1" w:rsidRPr="0048786A" w:rsidRDefault="006640C1" w:rsidP="0048786A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B353C5">
              <w:rPr>
                <w:rFonts w:ascii="Calibri" w:eastAsia="Times New Roman" w:hAnsi="Calibri" w:cs="Times New Roman"/>
                <w:b/>
              </w:rPr>
              <w:tab/>
            </w:r>
            <w:r w:rsidRPr="0048786A">
              <w:rPr>
                <w:rFonts w:ascii="Times New Roman" w:eastAsia="Times New Roman" w:hAnsi="Times New Roman" w:cs="Times New Roman"/>
              </w:rPr>
              <w:t xml:space="preserve">Молодёжный парламент муниципального образования «Можгинский район» </w:t>
            </w:r>
            <w:r w:rsidRPr="0048786A">
              <w:rPr>
                <w:rFonts w:ascii="Times New Roman" w:eastAsia="Times New Roman" w:hAnsi="Times New Roman" w:cs="Times New Roman"/>
                <w:b/>
              </w:rPr>
              <w:t>решает:</w:t>
            </w:r>
          </w:p>
          <w:p w:rsidR="006640C1" w:rsidRPr="0048786A" w:rsidRDefault="006640C1" w:rsidP="004878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0C1" w:rsidRDefault="006640C1" w:rsidP="004878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8786A">
              <w:rPr>
                <w:rFonts w:ascii="Times New Roman" w:eastAsia="Times New Roman" w:hAnsi="Times New Roman" w:cs="Times New Roman"/>
              </w:rPr>
              <w:t xml:space="preserve">Включить в повестку дня </w:t>
            </w:r>
            <w:r w:rsidR="003F1070">
              <w:rPr>
                <w:rFonts w:ascii="Times New Roman" w:eastAsia="Times New Roman" w:hAnsi="Times New Roman" w:cs="Times New Roman"/>
              </w:rPr>
              <w:t>третьей</w:t>
            </w:r>
            <w:r w:rsidRPr="004878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786A">
              <w:rPr>
                <w:rFonts w:ascii="Times New Roman" w:eastAsia="Times New Roman" w:hAnsi="Times New Roman" w:cs="Times New Roman"/>
              </w:rPr>
              <w:t>сессии Молодёжного парламента муниципального образования «Можгинский район» следующие вопросы:</w:t>
            </w:r>
          </w:p>
          <w:p w:rsidR="0048786A" w:rsidRPr="0048786A" w:rsidRDefault="0048786A" w:rsidP="004878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21BB" w:rsidRPr="00B821BB" w:rsidRDefault="000163A4" w:rsidP="00B82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86A">
              <w:rPr>
                <w:rFonts w:ascii="Times New Roman" w:hAnsi="Times New Roman" w:cs="Times New Roman"/>
              </w:rPr>
              <w:t>1.</w:t>
            </w:r>
            <w:r w:rsidR="00B82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21BB" w:rsidRPr="00B821BB">
              <w:rPr>
                <w:rFonts w:ascii="Times New Roman" w:eastAsia="Times New Roman" w:hAnsi="Times New Roman" w:cs="Times New Roman"/>
              </w:rPr>
              <w:t>О республиканском конкурсе программ по профессиональному обучению и созданию дополнительных (временных) рабочих мест для подростков и молодежи на 2014 год</w:t>
            </w:r>
            <w:r w:rsidR="00192D99">
              <w:rPr>
                <w:rFonts w:ascii="Times New Roman" w:eastAsia="Times New Roman" w:hAnsi="Times New Roman" w:cs="Times New Roman"/>
              </w:rPr>
              <w:t>.</w:t>
            </w:r>
          </w:p>
          <w:p w:rsidR="00192D99" w:rsidRPr="00192D99" w:rsidRDefault="000163A4" w:rsidP="00487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86A">
              <w:rPr>
                <w:rFonts w:ascii="Times New Roman" w:hAnsi="Times New Roman" w:cs="Times New Roman"/>
              </w:rPr>
              <w:t>2</w:t>
            </w:r>
            <w:r w:rsidRPr="00843D40">
              <w:rPr>
                <w:rFonts w:ascii="Times New Roman" w:hAnsi="Times New Roman" w:cs="Times New Roman"/>
              </w:rPr>
              <w:t>.</w:t>
            </w:r>
            <w:r w:rsidR="00843D40" w:rsidRPr="00843D40">
              <w:rPr>
                <w:rFonts w:ascii="Times New Roman" w:hAnsi="Times New Roman" w:cs="Times New Roman"/>
              </w:rPr>
              <w:t xml:space="preserve"> О создании  районного </w:t>
            </w:r>
            <w:r w:rsidR="00192D99" w:rsidRPr="00192D99">
              <w:rPr>
                <w:rFonts w:ascii="Times New Roman" w:hAnsi="Times New Roman" w:cs="Times New Roman"/>
              </w:rPr>
              <w:t>отделения Ассоциации молодежных национально-культурных объединений «Вместе»</w:t>
            </w:r>
          </w:p>
          <w:p w:rsidR="000163A4" w:rsidRPr="00B821BB" w:rsidRDefault="00192D99" w:rsidP="004878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8786A">
              <w:rPr>
                <w:rFonts w:ascii="Times New Roman" w:hAnsi="Times New Roman" w:cs="Times New Roman"/>
              </w:rPr>
              <w:t xml:space="preserve"> </w:t>
            </w:r>
            <w:r w:rsidR="000163A4" w:rsidRPr="0048786A">
              <w:rPr>
                <w:rFonts w:ascii="Times New Roman" w:hAnsi="Times New Roman" w:cs="Times New Roman"/>
              </w:rPr>
              <w:t>3.</w:t>
            </w:r>
            <w:r w:rsidR="00B821BB" w:rsidRPr="00151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BB" w:rsidRPr="00B821BB">
              <w:rPr>
                <w:rFonts w:ascii="Times New Roman" w:hAnsi="Times New Roman" w:cs="Times New Roman"/>
              </w:rPr>
              <w:t>О разработке и реализации проекта «Школа Государственности»</w:t>
            </w:r>
            <w:r w:rsidR="00B821BB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0163A4" w:rsidRPr="0048786A" w:rsidRDefault="000163A4" w:rsidP="00487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86A">
              <w:rPr>
                <w:rFonts w:ascii="Times New Roman" w:hAnsi="Times New Roman" w:cs="Times New Roman"/>
              </w:rPr>
              <w:t>4.Разное</w:t>
            </w:r>
          </w:p>
          <w:p w:rsidR="006640C1" w:rsidRPr="00B353C5" w:rsidRDefault="006640C1" w:rsidP="0048786A">
            <w:pPr>
              <w:spacing w:after="0" w:line="240" w:lineRule="auto"/>
              <w:ind w:left="680"/>
              <w:jc w:val="both"/>
              <w:rPr>
                <w:rFonts w:ascii="Calibri" w:eastAsia="Times New Roman" w:hAnsi="Calibri" w:cs="Times New Roman"/>
              </w:rPr>
            </w:pPr>
            <w:r w:rsidRPr="00B353C5">
              <w:rPr>
                <w:rFonts w:ascii="Calibri" w:eastAsia="Times New Roman" w:hAnsi="Calibri" w:cs="Times New Roman"/>
              </w:rPr>
              <w:t xml:space="preserve">    </w:t>
            </w: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786A">
              <w:rPr>
                <w:rFonts w:ascii="Times New Roman" w:eastAsia="Times New Roman" w:hAnsi="Times New Roman" w:cs="Times New Roman"/>
              </w:rPr>
              <w:t xml:space="preserve">Председатель Молодёжного парламента </w:t>
            </w: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786A">
              <w:rPr>
                <w:rFonts w:ascii="Times New Roman" w:eastAsia="Times New Roman" w:hAnsi="Times New Roman" w:cs="Times New Roman"/>
              </w:rPr>
              <w:t>МО «Можгинский район»                                                    Н.К. Чувашов</w:t>
            </w: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786A">
              <w:rPr>
                <w:rFonts w:ascii="Times New Roman" w:eastAsia="Times New Roman" w:hAnsi="Times New Roman" w:cs="Times New Roman"/>
              </w:rPr>
              <w:t>г. Можга</w:t>
            </w:r>
          </w:p>
          <w:p w:rsidR="006640C1" w:rsidRPr="0048786A" w:rsidRDefault="0048786A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  <w:r w:rsidR="003F1070">
              <w:rPr>
                <w:rFonts w:ascii="Times New Roman" w:eastAsia="Times New Roman" w:hAnsi="Times New Roman" w:cs="Times New Roman"/>
              </w:rPr>
              <w:t>сентября</w:t>
            </w:r>
            <w:r w:rsidR="006640C1" w:rsidRPr="0048786A">
              <w:rPr>
                <w:rFonts w:ascii="Times New Roman" w:eastAsia="Times New Roman" w:hAnsi="Times New Roman" w:cs="Times New Roman"/>
              </w:rPr>
              <w:t xml:space="preserve"> 2013 года</w:t>
            </w:r>
          </w:p>
          <w:p w:rsidR="006640C1" w:rsidRPr="00FF7D37" w:rsidRDefault="006640C1" w:rsidP="004878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F7D37">
              <w:rPr>
                <w:rFonts w:ascii="Calibri" w:eastAsia="Times New Roman" w:hAnsi="Calibri" w:cs="Times New Roman"/>
                <w:sz w:val="28"/>
                <w:szCs w:val="28"/>
              </w:rPr>
              <w:t xml:space="preserve">№ </w:t>
            </w:r>
          </w:p>
          <w:p w:rsidR="006640C1" w:rsidRDefault="006640C1" w:rsidP="00487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640C1" w:rsidRPr="006640C1" w:rsidRDefault="006640C1" w:rsidP="0048786A">
            <w:pPr>
              <w:spacing w:after="0" w:line="240" w:lineRule="auto"/>
              <w:ind w:left="542" w:firstLine="540"/>
              <w:jc w:val="center"/>
              <w:rPr>
                <w:rFonts w:ascii="Calibri" w:eastAsia="Times New Roman" w:hAnsi="Calibri" w:cs="Times New Roman"/>
              </w:rPr>
            </w:pPr>
          </w:p>
          <w:p w:rsidR="006640C1" w:rsidRPr="006640C1" w:rsidRDefault="006640C1" w:rsidP="0048786A">
            <w:pPr>
              <w:spacing w:before="240" w:after="0" w:line="240" w:lineRule="auto"/>
              <w:jc w:val="center"/>
              <w:outlineLvl w:val="6"/>
              <w:rPr>
                <w:rFonts w:ascii="Calibri" w:eastAsia="Times New Roman" w:hAnsi="Calibri" w:cs="Times New Roman"/>
              </w:rPr>
            </w:pPr>
          </w:p>
          <w:p w:rsidR="006640C1" w:rsidRPr="003F1070" w:rsidRDefault="006640C1" w:rsidP="00843D4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B61407" w:rsidRPr="000163A4" w:rsidRDefault="00B61407" w:rsidP="00B61407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lastRenderedPageBreak/>
              <w:t>РЕШЕНИЕ</w:t>
            </w:r>
          </w:p>
          <w:p w:rsidR="00B61407" w:rsidRPr="000163A4" w:rsidRDefault="00B61407" w:rsidP="00B6140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 xml:space="preserve">МОЛОДЁЖНОГО ПАРЛАМЕНТА </w:t>
            </w:r>
          </w:p>
          <w:p w:rsidR="006640C1" w:rsidRPr="00B61407" w:rsidRDefault="00B61407" w:rsidP="00B61407">
            <w:pPr>
              <w:spacing w:after="0" w:line="240" w:lineRule="auto"/>
              <w:ind w:left="542"/>
              <w:rPr>
                <w:rFonts w:ascii="Calibri" w:eastAsia="Times New Roman" w:hAnsi="Calibri" w:cs="Times New Roman"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>МУНИЦИПАЛЬНОГО ОБРАЗОВАНИЯ «МОЖГИНСКИЙ РАЙОН</w:t>
            </w:r>
          </w:p>
          <w:p w:rsidR="006640C1" w:rsidRDefault="006640C1" w:rsidP="0048786A">
            <w:pPr>
              <w:spacing w:after="0" w:line="240" w:lineRule="auto"/>
              <w:ind w:left="542" w:firstLine="54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640C1" w:rsidRPr="00B61407" w:rsidRDefault="006640C1" w:rsidP="00487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640C1" w:rsidRPr="00B61407" w:rsidRDefault="006640C1" w:rsidP="00487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43D40" w:rsidRPr="00843D40" w:rsidRDefault="00843D40" w:rsidP="0084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создании  районного отделения </w:t>
            </w:r>
            <w:r w:rsidR="00192D99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 молодежных национально- культурных объединений «Вместе»</w:t>
            </w:r>
          </w:p>
          <w:p w:rsidR="006640C1" w:rsidRPr="00843D40" w:rsidRDefault="006640C1" w:rsidP="00843D40">
            <w:pPr>
              <w:spacing w:before="240"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</w:rPr>
            </w:pPr>
          </w:p>
          <w:p w:rsidR="00B61407" w:rsidRPr="000163A4" w:rsidRDefault="00B61407" w:rsidP="00B61407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Молодёжный парламент муниципального образования «Можгинский район» </w:t>
            </w:r>
            <w:r w:rsidRPr="000163A4">
              <w:rPr>
                <w:rFonts w:ascii="Times New Roman" w:eastAsia="Times New Roman" w:hAnsi="Times New Roman" w:cs="Times New Roman"/>
                <w:b/>
              </w:rPr>
              <w:t>решает:</w:t>
            </w:r>
          </w:p>
          <w:p w:rsidR="006640C1" w:rsidRPr="00B61407" w:rsidRDefault="006640C1" w:rsidP="00487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640C1" w:rsidRDefault="00B61407" w:rsidP="00B61407">
            <w:pPr>
              <w:pStyle w:val="a7"/>
              <w:keepNext/>
              <w:spacing w:after="0"/>
              <w:ind w:left="563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1..Информацию принять к сведению</w:t>
            </w:r>
            <w:r w:rsidR="005417AF">
              <w:rPr>
                <w:rFonts w:ascii="Times New Roman" w:eastAsia="Times New Roman" w:hAnsi="Times New Roman" w:cs="Times New Roman"/>
              </w:rPr>
              <w:t>.</w:t>
            </w:r>
          </w:p>
          <w:p w:rsidR="00B61407" w:rsidRPr="00B61407" w:rsidRDefault="00B61407" w:rsidP="00B61407">
            <w:pPr>
              <w:pStyle w:val="a7"/>
              <w:keepNext/>
              <w:spacing w:after="0"/>
              <w:ind w:left="563"/>
              <w:jc w:val="both"/>
              <w:outlineLvl w:val="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Возложить ответственность </w:t>
            </w:r>
            <w:r w:rsidR="005417AF" w:rsidRPr="004F26F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за</w:t>
            </w:r>
            <w:r w:rsidR="005417A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создание </w:t>
            </w:r>
            <w:r w:rsidR="00843D4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районного отделения молодежной общественной </w:t>
            </w:r>
            <w:r w:rsidR="00BA102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организации Ассоциации «Вместе»</w:t>
            </w:r>
            <w:r w:rsidR="005417AF" w:rsidRPr="004F26F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 членам  Молодежного парламента –</w:t>
            </w:r>
            <w:r w:rsidR="007060F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комиссии по социальным вопросам</w:t>
            </w:r>
          </w:p>
          <w:p w:rsidR="006640C1" w:rsidRPr="00B61407" w:rsidRDefault="006640C1" w:rsidP="00487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640C1" w:rsidRPr="00B61407" w:rsidRDefault="006640C1" w:rsidP="004878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5417AF" w:rsidRPr="000163A4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Председатель Молодёжного парламента </w:t>
            </w:r>
          </w:p>
          <w:p w:rsidR="005417AF" w:rsidRPr="000163A4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>МО «Можгинский район»                                                        Н.К. Чувашов</w:t>
            </w:r>
          </w:p>
          <w:p w:rsidR="005417AF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417AF" w:rsidRPr="000163A4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>г. Можга</w:t>
            </w:r>
          </w:p>
          <w:p w:rsidR="005417AF" w:rsidRPr="000163A4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30 </w:t>
            </w:r>
            <w:r w:rsidR="003F1070">
              <w:rPr>
                <w:rFonts w:ascii="Times New Roman" w:eastAsia="Times New Roman" w:hAnsi="Times New Roman" w:cs="Times New Roman"/>
              </w:rPr>
              <w:t>сентября</w:t>
            </w:r>
            <w:r w:rsidRPr="000163A4">
              <w:rPr>
                <w:rFonts w:ascii="Times New Roman" w:eastAsia="Times New Roman" w:hAnsi="Times New Roman" w:cs="Times New Roman"/>
              </w:rPr>
              <w:t xml:space="preserve">  2013 года</w:t>
            </w:r>
          </w:p>
          <w:p w:rsidR="005417AF" w:rsidRPr="000163A4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5417AF" w:rsidRPr="000163A4" w:rsidRDefault="005417AF" w:rsidP="005417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6640C1" w:rsidRPr="00B61407" w:rsidRDefault="006640C1" w:rsidP="004878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6640C1" w:rsidRPr="00B61407" w:rsidRDefault="006640C1" w:rsidP="004878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6640C1" w:rsidRPr="00B61407" w:rsidRDefault="006640C1" w:rsidP="00706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</w:tcPr>
          <w:p w:rsidR="006640C1" w:rsidRDefault="006640C1" w:rsidP="0048786A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4" w:type="dxa"/>
          </w:tcPr>
          <w:p w:rsidR="006640C1" w:rsidRPr="000163A4" w:rsidRDefault="006640C1" w:rsidP="0048786A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6640C1" w:rsidRPr="000163A4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 xml:space="preserve">МОЛОДЁЖНОГО ПАРЛАМЕНТА </w:t>
            </w:r>
          </w:p>
          <w:p w:rsidR="006640C1" w:rsidRPr="000163A4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>МУНИЦИПАЛЬНОГО ОБРАЗОВАНИЯ «МОЖГИНСКИЙ РАЙОН»</w:t>
            </w:r>
          </w:p>
          <w:p w:rsidR="006640C1" w:rsidRPr="000163A4" w:rsidRDefault="006640C1" w:rsidP="0048786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1020" w:rsidRPr="00BA1020" w:rsidRDefault="00BA1020" w:rsidP="00BA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020">
              <w:rPr>
                <w:rFonts w:ascii="Times New Roman" w:eastAsia="Times New Roman" w:hAnsi="Times New Roman" w:cs="Times New Roman"/>
                <w:b/>
              </w:rPr>
              <w:t>О республиканском конкурсе программ по профессиональному</w:t>
            </w:r>
          </w:p>
          <w:p w:rsidR="00BA1020" w:rsidRPr="00BA1020" w:rsidRDefault="00BA1020" w:rsidP="00BA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020">
              <w:rPr>
                <w:rFonts w:ascii="Times New Roman" w:eastAsia="Times New Roman" w:hAnsi="Times New Roman" w:cs="Times New Roman"/>
                <w:b/>
              </w:rPr>
              <w:t>обучению и созданию дополнительных (временных) рабочих</w:t>
            </w:r>
          </w:p>
          <w:p w:rsidR="00BA1020" w:rsidRPr="00BA1020" w:rsidRDefault="00BA1020" w:rsidP="00BA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020">
              <w:rPr>
                <w:rFonts w:ascii="Times New Roman" w:eastAsia="Times New Roman" w:hAnsi="Times New Roman" w:cs="Times New Roman"/>
                <w:b/>
              </w:rPr>
              <w:t>мест для подростков и молодежи на 2014 год</w:t>
            </w:r>
          </w:p>
          <w:p w:rsidR="006640C1" w:rsidRPr="000163A4" w:rsidRDefault="000163A4" w:rsidP="00BA1020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6640C1" w:rsidRPr="000163A4" w:rsidRDefault="006640C1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  <w:p w:rsidR="006640C1" w:rsidRPr="000163A4" w:rsidRDefault="006640C1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  <w:p w:rsidR="006640C1" w:rsidRPr="000163A4" w:rsidRDefault="006640C1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ab/>
            </w:r>
            <w:r w:rsidRPr="000163A4">
              <w:rPr>
                <w:rFonts w:ascii="Times New Roman" w:eastAsia="Times New Roman" w:hAnsi="Times New Roman" w:cs="Times New Roman"/>
              </w:rPr>
              <w:t xml:space="preserve">Молодёжный парламент муниципального образования «Можгинский район» </w:t>
            </w:r>
            <w:r w:rsidRPr="000163A4">
              <w:rPr>
                <w:rFonts w:ascii="Times New Roman" w:eastAsia="Times New Roman" w:hAnsi="Times New Roman" w:cs="Times New Roman"/>
                <w:b/>
              </w:rPr>
              <w:t>решает:</w:t>
            </w:r>
          </w:p>
          <w:p w:rsidR="006640C1" w:rsidRPr="000163A4" w:rsidRDefault="006640C1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BA1020" w:rsidRDefault="000163A4" w:rsidP="00BA1020">
            <w:pPr>
              <w:pStyle w:val="a7"/>
              <w:keepNext/>
              <w:spacing w:after="0"/>
              <w:ind w:left="563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7060FE">
              <w:rPr>
                <w:rFonts w:ascii="Times New Roman" w:eastAsia="Times New Roman" w:hAnsi="Times New Roman" w:cs="Times New Roman"/>
              </w:rPr>
              <w:t xml:space="preserve"> Информацию принять к сведению и начать писать проекты</w:t>
            </w:r>
          </w:p>
          <w:p w:rsidR="00BA1020" w:rsidRDefault="00BA1020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BA1020" w:rsidRPr="000163A4" w:rsidRDefault="00BA1020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6640C1" w:rsidRPr="000163A4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Председатель Молодёжного парламента </w:t>
            </w:r>
          </w:p>
          <w:p w:rsidR="006640C1" w:rsidRPr="000163A4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МО «Можгинский район»                                                  </w:t>
            </w:r>
            <w:r w:rsidR="000163A4" w:rsidRPr="000163A4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0163A4">
              <w:rPr>
                <w:rFonts w:ascii="Times New Roman" w:eastAsia="Times New Roman" w:hAnsi="Times New Roman" w:cs="Times New Roman"/>
              </w:rPr>
              <w:t>Н.К. Чувашов</w:t>
            </w:r>
          </w:p>
          <w:p w:rsidR="000163A4" w:rsidRDefault="000163A4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0C1" w:rsidRPr="000163A4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>г. Можга</w:t>
            </w:r>
          </w:p>
          <w:p w:rsidR="006640C1" w:rsidRPr="000163A4" w:rsidRDefault="000163A4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30 </w:t>
            </w:r>
            <w:r w:rsidR="003F1070">
              <w:rPr>
                <w:rFonts w:ascii="Times New Roman" w:eastAsia="Times New Roman" w:hAnsi="Times New Roman" w:cs="Times New Roman"/>
              </w:rPr>
              <w:t xml:space="preserve">сентября </w:t>
            </w:r>
            <w:r w:rsidRPr="000163A4">
              <w:rPr>
                <w:rFonts w:ascii="Times New Roman" w:eastAsia="Times New Roman" w:hAnsi="Times New Roman" w:cs="Times New Roman"/>
              </w:rPr>
              <w:t xml:space="preserve"> </w:t>
            </w:r>
            <w:r w:rsidR="006640C1" w:rsidRPr="000163A4">
              <w:rPr>
                <w:rFonts w:ascii="Times New Roman" w:eastAsia="Times New Roman" w:hAnsi="Times New Roman" w:cs="Times New Roman"/>
              </w:rPr>
              <w:t xml:space="preserve"> 2013 года</w:t>
            </w:r>
          </w:p>
          <w:p w:rsidR="006640C1" w:rsidRPr="000163A4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640C1" w:rsidRPr="00BA1020" w:rsidRDefault="006640C1" w:rsidP="004878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640C1" w:rsidRPr="00BA1020" w:rsidRDefault="006640C1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:rsidR="006640C1" w:rsidRPr="00BA1020" w:rsidRDefault="006640C1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:rsidR="006640C1" w:rsidRPr="00BA1020" w:rsidRDefault="006640C1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:rsidR="006640C1" w:rsidRPr="00BA1020" w:rsidRDefault="006640C1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:rsidR="004F4A96" w:rsidRDefault="004F4A96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                         </w:t>
            </w:r>
          </w:p>
          <w:p w:rsidR="007060FE" w:rsidRDefault="007060FE" w:rsidP="00BA1020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</w:rPr>
            </w:pPr>
          </w:p>
          <w:p w:rsidR="00BA1020" w:rsidRPr="000163A4" w:rsidRDefault="00BA1020" w:rsidP="00BA1020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lastRenderedPageBreak/>
              <w:t>РЕШЕНИЕ</w:t>
            </w:r>
          </w:p>
          <w:p w:rsidR="00BA1020" w:rsidRPr="000163A4" w:rsidRDefault="00BA1020" w:rsidP="00BA102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 xml:space="preserve">МОЛОДЁЖНОГО ПАРЛАМЕНТА </w:t>
            </w:r>
          </w:p>
          <w:p w:rsidR="00BA1020" w:rsidRPr="00B61407" w:rsidRDefault="00BA1020" w:rsidP="00BA1020">
            <w:pPr>
              <w:spacing w:after="0" w:line="240" w:lineRule="auto"/>
              <w:ind w:left="542"/>
              <w:rPr>
                <w:rFonts w:ascii="Calibri" w:eastAsia="Times New Roman" w:hAnsi="Calibri" w:cs="Times New Roman"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>МУНИЦИПАЛЬНОГО ОБРАЗОВАНИЯ «МОЖГИНСКИЙ РАЙОН</w:t>
            </w:r>
          </w:p>
          <w:p w:rsidR="00BA1020" w:rsidRDefault="00BA1020" w:rsidP="00BA1020">
            <w:pPr>
              <w:spacing w:after="0" w:line="240" w:lineRule="auto"/>
              <w:ind w:left="542" w:firstLine="54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BA1020" w:rsidRPr="00B61407" w:rsidRDefault="00BA1020" w:rsidP="00BA10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A1020" w:rsidRPr="00B61407" w:rsidRDefault="00BA1020" w:rsidP="00BA10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A1020" w:rsidRPr="00BA1020" w:rsidRDefault="00BA1020" w:rsidP="00BA102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1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разработке и реализации проекта «Школа Государственности»   </w:t>
            </w:r>
          </w:p>
          <w:p w:rsidR="00BA1020" w:rsidRDefault="00BA1020" w:rsidP="00BA1020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BA1020" w:rsidRPr="000163A4" w:rsidRDefault="00BA1020" w:rsidP="00BA1020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Молодёжный парламент муниципального образования «Можгинский район» </w:t>
            </w:r>
            <w:r w:rsidRPr="000163A4">
              <w:rPr>
                <w:rFonts w:ascii="Times New Roman" w:eastAsia="Times New Roman" w:hAnsi="Times New Roman" w:cs="Times New Roman"/>
                <w:b/>
              </w:rPr>
              <w:t>решает:</w:t>
            </w:r>
          </w:p>
          <w:p w:rsidR="00BA1020" w:rsidRPr="00B61407" w:rsidRDefault="00BA1020" w:rsidP="00BA10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BA1020" w:rsidRDefault="00BA1020" w:rsidP="00BA1020">
            <w:pPr>
              <w:pStyle w:val="a7"/>
              <w:keepNext/>
              <w:spacing w:after="0"/>
              <w:ind w:left="563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Внести дополнения и изменения  в проект.</w:t>
            </w:r>
          </w:p>
          <w:p w:rsidR="00BA1020" w:rsidRPr="00B61407" w:rsidRDefault="00BA1020" w:rsidP="00BA1020">
            <w:pPr>
              <w:pStyle w:val="a7"/>
              <w:keepNext/>
              <w:spacing w:after="0"/>
              <w:ind w:left="563"/>
              <w:jc w:val="both"/>
              <w:outlineLvl w:val="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Возложить ответственность </w:t>
            </w:r>
            <w:r w:rsidRPr="004F26F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организацию проекта «Школа </w:t>
            </w:r>
            <w:r w:rsidR="004F4A96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Государственности» </w:t>
            </w:r>
            <w:r w:rsidRPr="004F26F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членам  Молодежного парламента –</w:t>
            </w:r>
          </w:p>
          <w:p w:rsidR="00BA1020" w:rsidRPr="004F4A96" w:rsidRDefault="004F4A96" w:rsidP="00BA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</w:t>
            </w:r>
            <w:r w:rsidR="00BA1020">
              <w:rPr>
                <w:rFonts w:ascii="Calibri" w:eastAsia="Times New Roman" w:hAnsi="Calibri" w:cs="Times New Roman"/>
              </w:rPr>
              <w:t xml:space="preserve">3. </w:t>
            </w:r>
            <w:r w:rsidR="00BA1020" w:rsidRPr="004F4A96">
              <w:rPr>
                <w:rFonts w:ascii="Times New Roman" w:eastAsia="Times New Roman" w:hAnsi="Times New Roman" w:cs="Times New Roman"/>
              </w:rPr>
              <w:t xml:space="preserve">Назначить дату проведения проекта «Школа Государственности» </w:t>
            </w:r>
            <w:r w:rsidRPr="004F4A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1020" w:rsidRDefault="004F4A96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4F4A96" w:rsidRDefault="004F4A96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F4A96" w:rsidRDefault="004F4A96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F4A96" w:rsidRPr="004F4A96" w:rsidRDefault="004F4A96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1020" w:rsidRPr="000163A4" w:rsidRDefault="00BA1020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Председатель Молодёжного парламента </w:t>
            </w:r>
          </w:p>
          <w:p w:rsidR="00BA1020" w:rsidRPr="000163A4" w:rsidRDefault="00BA1020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>МО «Можгинский район»                                                        Н.К. Чувашов</w:t>
            </w:r>
          </w:p>
          <w:p w:rsidR="00BA1020" w:rsidRDefault="00BA1020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1020" w:rsidRPr="000163A4" w:rsidRDefault="00BA1020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>г. Можга</w:t>
            </w:r>
          </w:p>
          <w:p w:rsidR="00BA1020" w:rsidRPr="000163A4" w:rsidRDefault="00BA1020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</w:rPr>
              <w:t>сентября</w:t>
            </w:r>
            <w:r w:rsidRPr="000163A4">
              <w:rPr>
                <w:rFonts w:ascii="Times New Roman" w:eastAsia="Times New Roman" w:hAnsi="Times New Roman" w:cs="Times New Roman"/>
              </w:rPr>
              <w:t xml:space="preserve">  2013 года</w:t>
            </w:r>
          </w:p>
          <w:p w:rsidR="00BA1020" w:rsidRPr="000163A4" w:rsidRDefault="00BA1020" w:rsidP="00BA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BA1020" w:rsidRPr="000163A4" w:rsidRDefault="00BA1020" w:rsidP="00BA10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6640C1" w:rsidRDefault="006640C1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val="en-US"/>
              </w:rPr>
            </w:pPr>
          </w:p>
          <w:p w:rsidR="006640C1" w:rsidRDefault="006640C1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val="en-US"/>
              </w:rPr>
            </w:pPr>
          </w:p>
          <w:p w:rsidR="006640C1" w:rsidRPr="007060FE" w:rsidRDefault="006640C1" w:rsidP="007060FE">
            <w:pPr>
              <w:spacing w:after="0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</w:tr>
    </w:tbl>
    <w:p w:rsidR="00923035" w:rsidRDefault="00923035" w:rsidP="0048786A">
      <w:pPr>
        <w:spacing w:after="0"/>
        <w:ind w:right="678"/>
      </w:pPr>
    </w:p>
    <w:sectPr w:rsidR="00923035" w:rsidSect="00BC08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2B" w:rsidRDefault="007D4F2B" w:rsidP="00891AA0">
      <w:pPr>
        <w:spacing w:after="0" w:line="240" w:lineRule="auto"/>
      </w:pPr>
      <w:r>
        <w:separator/>
      </w:r>
    </w:p>
  </w:endnote>
  <w:endnote w:type="continuationSeparator" w:id="1">
    <w:p w:rsidR="007D4F2B" w:rsidRDefault="007D4F2B" w:rsidP="0089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2B" w:rsidRDefault="007D4F2B" w:rsidP="00891AA0">
      <w:pPr>
        <w:spacing w:after="0" w:line="240" w:lineRule="auto"/>
      </w:pPr>
      <w:r>
        <w:separator/>
      </w:r>
    </w:p>
  </w:footnote>
  <w:footnote w:type="continuationSeparator" w:id="1">
    <w:p w:rsidR="007D4F2B" w:rsidRDefault="007D4F2B" w:rsidP="0089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772DF"/>
    <w:multiLevelType w:val="singleLevel"/>
    <w:tmpl w:val="47840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5D2427A"/>
    <w:multiLevelType w:val="hybridMultilevel"/>
    <w:tmpl w:val="B1F22230"/>
    <w:lvl w:ilvl="0" w:tplc="D3EEE368">
      <w:start w:val="1"/>
      <w:numFmt w:val="decimal"/>
      <w:lvlText w:val="%1."/>
      <w:lvlJc w:val="left"/>
      <w:pPr>
        <w:tabs>
          <w:tab w:val="num" w:pos="6975"/>
        </w:tabs>
        <w:ind w:left="69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74625"/>
    <w:multiLevelType w:val="hybridMultilevel"/>
    <w:tmpl w:val="C2A6CB9C"/>
    <w:lvl w:ilvl="0" w:tplc="FF308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8D1"/>
    <w:rsid w:val="000163A4"/>
    <w:rsid w:val="000744D1"/>
    <w:rsid w:val="00192D99"/>
    <w:rsid w:val="003C5A25"/>
    <w:rsid w:val="003F1070"/>
    <w:rsid w:val="0048786A"/>
    <w:rsid w:val="00491CBF"/>
    <w:rsid w:val="004D0314"/>
    <w:rsid w:val="004F26FF"/>
    <w:rsid w:val="004F4A96"/>
    <w:rsid w:val="0053622E"/>
    <w:rsid w:val="005417AF"/>
    <w:rsid w:val="00577072"/>
    <w:rsid w:val="006640C1"/>
    <w:rsid w:val="007060FE"/>
    <w:rsid w:val="007D4F2B"/>
    <w:rsid w:val="00843D40"/>
    <w:rsid w:val="00891AA0"/>
    <w:rsid w:val="008F3908"/>
    <w:rsid w:val="00923035"/>
    <w:rsid w:val="00B3351C"/>
    <w:rsid w:val="00B61407"/>
    <w:rsid w:val="00B75C4F"/>
    <w:rsid w:val="00B821BB"/>
    <w:rsid w:val="00BA1020"/>
    <w:rsid w:val="00BC08D1"/>
    <w:rsid w:val="00BE6062"/>
    <w:rsid w:val="00BF66F3"/>
    <w:rsid w:val="00C03C22"/>
    <w:rsid w:val="00D10CB3"/>
    <w:rsid w:val="00DB53C0"/>
    <w:rsid w:val="00EE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1AA0"/>
  </w:style>
  <w:style w:type="paragraph" w:styleId="a5">
    <w:name w:val="footer"/>
    <w:basedOn w:val="a"/>
    <w:link w:val="a6"/>
    <w:uiPriority w:val="99"/>
    <w:semiHidden/>
    <w:unhideWhenUsed/>
    <w:rsid w:val="0089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AA0"/>
  </w:style>
  <w:style w:type="paragraph" w:styleId="a7">
    <w:name w:val="List Paragraph"/>
    <w:basedOn w:val="a"/>
    <w:uiPriority w:val="34"/>
    <w:qFormat/>
    <w:rsid w:val="00016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2013-04-29T10:44:00Z</cp:lastPrinted>
  <dcterms:created xsi:type="dcterms:W3CDTF">2013-04-26T07:31:00Z</dcterms:created>
  <dcterms:modified xsi:type="dcterms:W3CDTF">2014-01-23T10:22:00Z</dcterms:modified>
</cp:coreProperties>
</file>